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E18" w:rsidRDefault="00F44E18" w:rsidP="00F44E18">
      <w:r>
        <w:t xml:space="preserve">Temeljem odredbi </w:t>
      </w:r>
      <w:r w:rsidRPr="00724B97">
        <w:t xml:space="preserve">Programa </w:t>
      </w:r>
      <w:r>
        <w:t>provedbe mjera zaštite kulturne baštine</w:t>
      </w:r>
      <w:r w:rsidR="00724B97" w:rsidRPr="00724B97">
        <w:t xml:space="preserve"> oštećene u potresu 22. ožujka 2020. godine na području Grada Zagreba, Krapinsko-zagorske i Zagrebačke županije</w:t>
      </w:r>
      <w:r w:rsidR="00724B97">
        <w:t>,</w:t>
      </w:r>
      <w:r>
        <w:t xml:space="preserve"> Ministarstva kulture i medija, a u vezi s Javnim pozivom objavljenim na mrežnoj stranici </w:t>
      </w:r>
      <w:r w:rsidR="00724B97">
        <w:t>Ministarstva kulture i medija 26</w:t>
      </w:r>
      <w:r>
        <w:t xml:space="preserve">.01.2021. godine, dajem sljedeću </w:t>
      </w:r>
    </w:p>
    <w:p w:rsidR="00F44E18" w:rsidRDefault="00F44E18" w:rsidP="00F44E18"/>
    <w:p w:rsidR="00F44E18" w:rsidRDefault="00F44E18" w:rsidP="00F44E18">
      <w:pPr>
        <w:jc w:val="center"/>
      </w:pPr>
      <w:r>
        <w:t>IZJAVU O NEPROMIJENJENIM OKOLNOSTIMA</w:t>
      </w:r>
    </w:p>
    <w:p w:rsidR="00F44E18" w:rsidRDefault="00F44E18" w:rsidP="00F44E18">
      <w:pPr>
        <w:jc w:val="center"/>
      </w:pPr>
    </w:p>
    <w:p w:rsidR="00F44E18" w:rsidRDefault="00F44E18" w:rsidP="00F44E18">
      <w:r>
        <w:t>I.</w:t>
      </w:r>
    </w:p>
    <w:p w:rsidR="00340687" w:rsidRDefault="00F44E18" w:rsidP="00F44E18">
      <w:r>
        <w:t>Prijavitelj,___________________________</w:t>
      </w:r>
      <w:r w:rsidR="00340687">
        <w:t>_____________________________________________</w:t>
      </w:r>
    </w:p>
    <w:p w:rsidR="00F44E18" w:rsidRDefault="00340687" w:rsidP="00F44E18">
      <w:r>
        <w:t>(</w:t>
      </w:r>
      <w:r w:rsidR="00F44E18">
        <w:t>OIB:______________</w:t>
      </w:r>
      <w:r>
        <w:t>_______)</w:t>
      </w:r>
      <w:r w:rsidR="002275D5">
        <w:t>,</w:t>
      </w:r>
      <w:r>
        <w:t xml:space="preserve"> </w:t>
      </w:r>
      <w:r w:rsidR="00F44E18">
        <w:t xml:space="preserve"> </w:t>
      </w:r>
      <w:r w:rsidR="00724B97">
        <w:t xml:space="preserve">Programa </w:t>
      </w:r>
      <w:bookmarkStart w:id="0" w:name="_GoBack"/>
      <w:bookmarkEnd w:id="0"/>
      <w:r w:rsidR="00724B97" w:rsidRPr="00724B97">
        <w:t>provedbe mjera zaštite kulturne baštine oštećene u potresu 22. ožujka 2020. godine na području Grada Zagreba, Krapinsko-zagorske i Zagrebačke županije</w:t>
      </w:r>
      <w:r w:rsidR="00F44E18">
        <w:t>, pod mat</w:t>
      </w:r>
      <w:r>
        <w:t xml:space="preserve">erijalnom i kaznenom </w:t>
      </w:r>
      <w:proofErr w:type="spellStart"/>
      <w:r>
        <w:t>odgovornoš</w:t>
      </w:r>
      <w:r w:rsidR="00F44E18">
        <w:t>u</w:t>
      </w:r>
      <w:proofErr w:type="spellEnd"/>
      <w:r w:rsidR="00F44E18">
        <w:t xml:space="preserve"> izjavljujem da su svi podaci i</w:t>
      </w:r>
      <w:r>
        <w:t xml:space="preserve"> </w:t>
      </w:r>
      <w:r w:rsidR="00F44E18">
        <w:t>dokumentacija koju s</w:t>
      </w:r>
      <w:r>
        <w:t xml:space="preserve">am dostavio prilikom podnošenja Prijave programa </w:t>
      </w:r>
      <w:r w:rsidRPr="00340687">
        <w:t xml:space="preserve">provedbe mjera zaštite kulturne baštine </w:t>
      </w:r>
      <w:r>
        <w:t>na kulturnom dobru________________________________________________________________ u ___________________________</w:t>
      </w:r>
      <w:r w:rsidR="00F44E18">
        <w:t>, ostali nepromijenjeni.</w:t>
      </w:r>
    </w:p>
    <w:p w:rsidR="00340687" w:rsidRDefault="00340687" w:rsidP="00F44E18"/>
    <w:p w:rsidR="00340687" w:rsidRDefault="00724B97" w:rsidP="00F44E18">
      <w:r>
        <w:t xml:space="preserve">Izjavljujem da </w:t>
      </w:r>
      <w:r w:rsidRPr="00724B97">
        <w:t>nisu nastupile promjene koje bi utjecale na ispravnost postupka dodjele bespovratnih sredstava te donošenje Odluke o financiranju u odnosu na njegov projektni prijedlog te da nisu nastupile promjene koje se odnose na provedbene kapacitete Prijavitelja odnosno da su ispunjeni i dalje svi preduvjeti koji su postojali u trenutku prijave</w:t>
      </w:r>
      <w:r>
        <w:t>.</w:t>
      </w:r>
    </w:p>
    <w:p w:rsidR="00F44E18" w:rsidRDefault="00F44E18" w:rsidP="00F44E18">
      <w:r>
        <w:t>_______</w:t>
      </w:r>
      <w:r w:rsidR="00340687">
        <w:t>_______________</w:t>
      </w:r>
    </w:p>
    <w:p w:rsidR="00F44E18" w:rsidRDefault="00340687" w:rsidP="00F44E18">
      <w:r>
        <w:t>(D</w:t>
      </w:r>
      <w:r w:rsidR="00F44E18">
        <w:t>atum)</w:t>
      </w:r>
    </w:p>
    <w:p w:rsidR="00F44E18" w:rsidRDefault="00F44E18" w:rsidP="00F44E18">
      <w:r>
        <w:t>II.</w:t>
      </w:r>
    </w:p>
    <w:p w:rsidR="00F44E18" w:rsidRDefault="00F44E18" w:rsidP="00F44E18">
      <w:r>
        <w:t>Svojim potpisom potvrđujem da su navodi u ovoj Izjavi točni i istiniti te sam upoznat s pravnim</w:t>
      </w:r>
    </w:p>
    <w:p w:rsidR="00F44E18" w:rsidRDefault="00F44E18" w:rsidP="00F44E18">
      <w:r>
        <w:t>posljedicama dostavljanja netočnih i neistinitih informacija.</w:t>
      </w:r>
    </w:p>
    <w:p w:rsidR="00340687" w:rsidRDefault="00340687" w:rsidP="00F44E18"/>
    <w:p w:rsidR="00340687" w:rsidRDefault="00340687" w:rsidP="00F44E18"/>
    <w:p w:rsidR="00AD64D2" w:rsidRDefault="00AD64D2" w:rsidP="00AD64D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 &lt;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umetnuti  mjesto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&gt;, dana  &lt;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umetnuti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datum </w:t>
      </w:r>
      <w:r>
        <w:rPr>
          <w:rFonts w:ascii="Times New Roman" w:eastAsia="Times New Roman" w:hAnsi="Times New Roman" w:cs="Times New Roman"/>
          <w:sz w:val="24"/>
          <w:szCs w:val="24"/>
        </w:rPr>
        <w:t>&gt; 20  &lt; umetnuti  godinu).</w:t>
      </w:r>
    </w:p>
    <w:p w:rsidR="00AD64D2" w:rsidRDefault="00AD64D2" w:rsidP="00AD64D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Prijavitelj &lt;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ili umetnuti, ako je primjenjivo - osoba po zakonu ovlaštena za zastupanje Prijavitelja </w:t>
      </w:r>
      <w:r>
        <w:rPr>
          <w:rFonts w:ascii="Times New Roman" w:eastAsia="Times New Roman" w:hAnsi="Times New Roman" w:cs="Times New Roman"/>
          <w:sz w:val="24"/>
          <w:szCs w:val="24"/>
        </w:rPr>
        <w:t>&gt;</w:t>
      </w:r>
    </w:p>
    <w:p w:rsidR="00AD64D2" w:rsidRDefault="00AD64D2" w:rsidP="00AD64D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Funkcija &lt;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umetnuti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&gt;  </w:t>
      </w:r>
    </w:p>
    <w:p w:rsidR="00AD64D2" w:rsidRDefault="00AD64D2" w:rsidP="00AD64D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Potpis &lt; </w:t>
      </w:r>
      <w:r w:rsidRPr="00724B97">
        <w:rPr>
          <w:rFonts w:ascii="Times New Roman" w:eastAsia="Times New Roman" w:hAnsi="Times New Roman" w:cs="Times New Roman"/>
          <w:i/>
          <w:sz w:val="24"/>
          <w:szCs w:val="24"/>
          <w:highlight w:val="yellow"/>
        </w:rPr>
        <w:t xml:space="preserve">umetnuti  </w:t>
      </w:r>
      <w:r w:rsidRPr="00724B97">
        <w:rPr>
          <w:rFonts w:ascii="Times New Roman" w:eastAsia="Times New Roman" w:hAnsi="Times New Roman" w:cs="Times New Roman"/>
          <w:sz w:val="24"/>
          <w:szCs w:val="24"/>
          <w:highlight w:val="yellow"/>
        </w:rPr>
        <w:t>&gt;  i pečat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&lt; umetnuti  &gt;</w:t>
      </w:r>
    </w:p>
    <w:p w:rsidR="00522583" w:rsidRDefault="00522583" w:rsidP="00AD64D2"/>
    <w:sectPr w:rsidR="00522583" w:rsidSect="0034068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3EA"/>
    <w:rsid w:val="002275D5"/>
    <w:rsid w:val="003161C9"/>
    <w:rsid w:val="00340687"/>
    <w:rsid w:val="00522583"/>
    <w:rsid w:val="00724B97"/>
    <w:rsid w:val="00AC03EA"/>
    <w:rsid w:val="00AD64D2"/>
    <w:rsid w:val="00F44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3ACC3C-6B5F-45B8-907E-0D63A2296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8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Zloušić Iđaković</dc:creator>
  <cp:keywords/>
  <dc:description/>
  <cp:lastModifiedBy>Kristina Zloušić Iđaković</cp:lastModifiedBy>
  <cp:revision>6</cp:revision>
  <dcterms:created xsi:type="dcterms:W3CDTF">2021-01-21T11:02:00Z</dcterms:created>
  <dcterms:modified xsi:type="dcterms:W3CDTF">2021-03-02T12:57:00Z</dcterms:modified>
</cp:coreProperties>
</file>